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B4" w:rsidRDefault="005C19B4" w:rsidP="00DD04B4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Директор МБОУ СОШ № 38</w:t>
      </w:r>
    </w:p>
    <w:p w:rsidR="00DD04B4" w:rsidRDefault="00DD04B4" w:rsidP="00DD04B4">
      <w:pPr>
        <w:spacing w:after="0" w:line="240" w:lineRule="auto"/>
        <w:jc w:val="right"/>
      </w:pPr>
      <w:r>
        <w:t>Падалко О.Н.</w:t>
      </w:r>
    </w:p>
    <w:p w:rsidR="005C19B4" w:rsidRPr="00EF348C" w:rsidRDefault="00DD04B4" w:rsidP="00DD04B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 xml:space="preserve"> 02.09.2019</w:t>
      </w:r>
      <w:r w:rsidR="005C19B4" w:rsidRPr="00E709DF"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19B4" w:rsidRPr="00EF348C" w:rsidRDefault="005C19B4" w:rsidP="005C19B4">
      <w:pPr>
        <w:spacing w:after="0"/>
        <w:rPr>
          <w:rFonts w:ascii="Times New Roman" w:hAnsi="Times New Roman" w:cs="Times New Roman"/>
        </w:rPr>
      </w:pPr>
    </w:p>
    <w:p w:rsidR="005C19B4" w:rsidRPr="001E6722" w:rsidRDefault="005C19B4" w:rsidP="005C1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72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13D55" w:rsidRDefault="005C19B4" w:rsidP="005C1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722">
        <w:rPr>
          <w:rFonts w:ascii="Times New Roman" w:hAnsi="Times New Roman" w:cs="Times New Roman"/>
          <w:b/>
          <w:sz w:val="24"/>
          <w:szCs w:val="24"/>
        </w:rPr>
        <w:t>работы по организации подготовки и проведения государственной итоговой аттестации выпускников основного общего и сре</w:t>
      </w:r>
      <w:r w:rsidR="00E13D55">
        <w:rPr>
          <w:rFonts w:ascii="Times New Roman" w:hAnsi="Times New Roman" w:cs="Times New Roman"/>
          <w:b/>
          <w:sz w:val="24"/>
          <w:szCs w:val="24"/>
        </w:rPr>
        <w:t xml:space="preserve">днего общего образования </w:t>
      </w:r>
    </w:p>
    <w:p w:rsidR="005C19B4" w:rsidRPr="001E6722" w:rsidRDefault="00DD04B4" w:rsidP="005C1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</w:t>
      </w:r>
      <w:r w:rsidR="005C19B4" w:rsidRPr="001E672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5052"/>
        <w:gridCol w:w="1518"/>
        <w:gridCol w:w="2204"/>
      </w:tblGrid>
      <w:tr w:rsidR="0027785E" w:rsidRPr="001E6722" w:rsidTr="008D0367">
        <w:tc>
          <w:tcPr>
            <w:tcW w:w="797" w:type="dxa"/>
          </w:tcPr>
          <w:p w:rsidR="005C19B4" w:rsidRPr="001E6722" w:rsidRDefault="005C19B4" w:rsidP="005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52" w:type="dxa"/>
            <w:tcBorders>
              <w:right w:val="single" w:sz="4" w:space="0" w:color="auto"/>
            </w:tcBorders>
          </w:tcPr>
          <w:p w:rsidR="005C19B4" w:rsidRPr="001E6722" w:rsidRDefault="005C19B4" w:rsidP="005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5C19B4" w:rsidRPr="001E6722" w:rsidRDefault="005C19B4" w:rsidP="005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04" w:type="dxa"/>
          </w:tcPr>
          <w:p w:rsidR="005C19B4" w:rsidRPr="001E6722" w:rsidRDefault="005C19B4" w:rsidP="005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C19B4" w:rsidRPr="001E6722" w:rsidTr="008F76DE">
        <w:tc>
          <w:tcPr>
            <w:tcW w:w="9571" w:type="dxa"/>
            <w:gridSpan w:val="4"/>
          </w:tcPr>
          <w:p w:rsidR="005C19B4" w:rsidRPr="001E6722" w:rsidRDefault="005C19B4" w:rsidP="005C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Работа администрации</w:t>
            </w:r>
            <w:r w:rsidR="009471B2">
              <w:rPr>
                <w:rFonts w:ascii="Times New Roman" w:hAnsi="Times New Roman" w:cs="Times New Roman"/>
                <w:sz w:val="24"/>
                <w:szCs w:val="24"/>
              </w:rPr>
              <w:t xml:space="preserve"> по общим вопросам</w:t>
            </w:r>
          </w:p>
        </w:tc>
      </w:tr>
      <w:tr w:rsidR="0027785E" w:rsidRPr="001E6722" w:rsidTr="008D0367">
        <w:tc>
          <w:tcPr>
            <w:tcW w:w="797" w:type="dxa"/>
          </w:tcPr>
          <w:p w:rsidR="005C19B4" w:rsidRPr="001E6722" w:rsidRDefault="005C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2" w:type="dxa"/>
            <w:tcBorders>
              <w:right w:val="single" w:sz="4" w:space="0" w:color="auto"/>
            </w:tcBorders>
          </w:tcPr>
          <w:p w:rsidR="005C19B4" w:rsidRPr="001E6722" w:rsidRDefault="00DD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ЕГЭ-2019  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5C19B4" w:rsidRPr="001E6722" w:rsidRDefault="005C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04" w:type="dxa"/>
          </w:tcPr>
          <w:p w:rsidR="00DD04B4" w:rsidRPr="001E6722" w:rsidRDefault="005C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Угнич</w:t>
            </w:r>
            <w:proofErr w:type="spellEnd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27785E" w:rsidRPr="001E6722" w:rsidTr="008D0367">
        <w:tc>
          <w:tcPr>
            <w:tcW w:w="797" w:type="dxa"/>
          </w:tcPr>
          <w:p w:rsidR="005C19B4" w:rsidRPr="001E6722" w:rsidRDefault="005C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52" w:type="dxa"/>
            <w:tcBorders>
              <w:right w:val="single" w:sz="4" w:space="0" w:color="auto"/>
            </w:tcBorders>
          </w:tcPr>
          <w:p w:rsidR="005C19B4" w:rsidRPr="001E6722" w:rsidRDefault="001E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адм</w:t>
            </w:r>
            <w:r w:rsidR="00DD04B4">
              <w:rPr>
                <w:rFonts w:ascii="Times New Roman" w:hAnsi="Times New Roman" w:cs="Times New Roman"/>
                <w:sz w:val="24"/>
                <w:szCs w:val="24"/>
              </w:rPr>
              <w:t>инистрации по проведению ГИА-2020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5C19B4" w:rsidRPr="001E6722" w:rsidRDefault="001E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4" w:type="dxa"/>
          </w:tcPr>
          <w:p w:rsidR="00DD04B4" w:rsidRPr="001E6722" w:rsidRDefault="001E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Угнич</w:t>
            </w:r>
            <w:proofErr w:type="spellEnd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27785E" w:rsidRPr="001E6722" w:rsidTr="008D0367">
        <w:tc>
          <w:tcPr>
            <w:tcW w:w="797" w:type="dxa"/>
          </w:tcPr>
          <w:p w:rsidR="005C19B4" w:rsidRPr="001E6722" w:rsidRDefault="001E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52" w:type="dxa"/>
            <w:tcBorders>
              <w:right w:val="single" w:sz="4" w:space="0" w:color="auto"/>
            </w:tcBorders>
          </w:tcPr>
          <w:p w:rsidR="005C19B4" w:rsidRPr="001E6722" w:rsidRDefault="001E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нормативно-правовой базы по подготовке и </w:t>
            </w:r>
            <w:r w:rsidR="00DD04B4">
              <w:rPr>
                <w:rFonts w:ascii="Times New Roman" w:hAnsi="Times New Roman" w:cs="Times New Roman"/>
                <w:sz w:val="24"/>
                <w:szCs w:val="24"/>
              </w:rPr>
              <w:t>проведению ГИА-2020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5C19B4" w:rsidRPr="001E6722" w:rsidRDefault="001E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DD04B4" w:rsidRPr="001E6722" w:rsidRDefault="001E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Угнич</w:t>
            </w:r>
            <w:proofErr w:type="spellEnd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27785E" w:rsidRPr="001E6722" w:rsidTr="008D0367">
        <w:tc>
          <w:tcPr>
            <w:tcW w:w="797" w:type="dxa"/>
          </w:tcPr>
          <w:p w:rsidR="001E6722" w:rsidRPr="001E6722" w:rsidRDefault="001E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52" w:type="dxa"/>
            <w:tcBorders>
              <w:right w:val="single" w:sz="4" w:space="0" w:color="auto"/>
            </w:tcBorders>
          </w:tcPr>
          <w:p w:rsidR="001E6722" w:rsidRPr="001E6722" w:rsidRDefault="001E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родителями, обучающимися по вопросам  ГИА.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1E6722" w:rsidRPr="001E6722" w:rsidRDefault="001E6722" w:rsidP="000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1E6722" w:rsidRPr="001E6722" w:rsidRDefault="001E6722" w:rsidP="000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Угнич</w:t>
            </w:r>
            <w:proofErr w:type="spellEnd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27785E" w:rsidRPr="001E6722" w:rsidTr="008D0367">
        <w:tc>
          <w:tcPr>
            <w:tcW w:w="797" w:type="dxa"/>
          </w:tcPr>
          <w:p w:rsidR="001E6722" w:rsidRPr="001E6722" w:rsidRDefault="001E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52" w:type="dxa"/>
            <w:tcBorders>
              <w:right w:val="single" w:sz="4" w:space="0" w:color="auto"/>
            </w:tcBorders>
          </w:tcPr>
          <w:p w:rsidR="001E6722" w:rsidRPr="001E6722" w:rsidRDefault="001E6722" w:rsidP="001E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работой школьной </w:t>
            </w:r>
            <w:proofErr w:type="gramStart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вопросу организации подготовки к проведению ГИА.</w:t>
            </w: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1E6722" w:rsidRPr="001E6722" w:rsidRDefault="001E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Ноябрь-январь</w:t>
            </w:r>
          </w:p>
        </w:tc>
        <w:tc>
          <w:tcPr>
            <w:tcW w:w="2204" w:type="dxa"/>
          </w:tcPr>
          <w:p w:rsidR="001E6722" w:rsidRPr="001E6722" w:rsidRDefault="001E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Угнич</w:t>
            </w:r>
            <w:proofErr w:type="spellEnd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 Рыбакова Т.Н.</w:t>
            </w:r>
          </w:p>
        </w:tc>
      </w:tr>
      <w:tr w:rsidR="0027785E" w:rsidRPr="001E6722" w:rsidTr="008D0367">
        <w:tc>
          <w:tcPr>
            <w:tcW w:w="797" w:type="dxa"/>
          </w:tcPr>
          <w:p w:rsidR="001E6722" w:rsidRPr="001E6722" w:rsidRDefault="001E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52" w:type="dxa"/>
            <w:tcBorders>
              <w:right w:val="single" w:sz="4" w:space="0" w:color="auto"/>
            </w:tcBorders>
          </w:tcPr>
          <w:p w:rsidR="001E6722" w:rsidRPr="001E6722" w:rsidRDefault="001E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сдачи экзаменов в щадящем режиме.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1E6722" w:rsidRPr="001E6722" w:rsidRDefault="001E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204" w:type="dxa"/>
          </w:tcPr>
          <w:p w:rsidR="001E6722" w:rsidRPr="001E6722" w:rsidRDefault="001E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Угнич</w:t>
            </w:r>
            <w:proofErr w:type="spellEnd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27785E" w:rsidRPr="001E6722" w:rsidTr="008D0367">
        <w:tc>
          <w:tcPr>
            <w:tcW w:w="797" w:type="dxa"/>
          </w:tcPr>
          <w:p w:rsidR="001E6722" w:rsidRPr="001E6722" w:rsidRDefault="001E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52" w:type="dxa"/>
            <w:tcBorders>
              <w:right w:val="single" w:sz="4" w:space="0" w:color="auto"/>
            </w:tcBorders>
          </w:tcPr>
          <w:p w:rsidR="001E6722" w:rsidRPr="001E6722" w:rsidRDefault="00DD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10</w:t>
            </w:r>
            <w:r w:rsidR="001E6722">
              <w:rPr>
                <w:rFonts w:ascii="Times New Roman" w:hAnsi="Times New Roman" w:cs="Times New Roman"/>
                <w:sz w:val="24"/>
                <w:szCs w:val="24"/>
              </w:rPr>
              <w:t>-11 классов.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1E6722" w:rsidRPr="001E6722" w:rsidRDefault="001E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1E6722" w:rsidRPr="001E6722" w:rsidRDefault="001E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Угнич</w:t>
            </w:r>
            <w:proofErr w:type="spellEnd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27785E" w:rsidRPr="001E6722" w:rsidTr="008D0367">
        <w:tc>
          <w:tcPr>
            <w:tcW w:w="797" w:type="dxa"/>
          </w:tcPr>
          <w:p w:rsidR="001E6722" w:rsidRPr="001E6722" w:rsidRDefault="001E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52" w:type="dxa"/>
            <w:tcBorders>
              <w:right w:val="single" w:sz="4" w:space="0" w:color="auto"/>
            </w:tcBorders>
          </w:tcPr>
          <w:p w:rsidR="001E6722" w:rsidRPr="001E6722" w:rsidRDefault="0094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списков учащихся для сдачи экзаменов по выбору.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1E6722" w:rsidRPr="001E6722" w:rsidRDefault="0094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r w:rsidR="00DD04B4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</w:p>
        </w:tc>
        <w:tc>
          <w:tcPr>
            <w:tcW w:w="2204" w:type="dxa"/>
          </w:tcPr>
          <w:p w:rsidR="001E6722" w:rsidRPr="001E6722" w:rsidRDefault="0094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Угнич</w:t>
            </w:r>
            <w:proofErr w:type="spellEnd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27785E" w:rsidRPr="001E6722" w:rsidTr="008D0367">
        <w:tc>
          <w:tcPr>
            <w:tcW w:w="797" w:type="dxa"/>
          </w:tcPr>
          <w:p w:rsidR="001E6722" w:rsidRPr="001E6722" w:rsidRDefault="0094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52" w:type="dxa"/>
            <w:tcBorders>
              <w:right w:val="single" w:sz="4" w:space="0" w:color="auto"/>
            </w:tcBorders>
          </w:tcPr>
          <w:p w:rsidR="001E6722" w:rsidRPr="001E6722" w:rsidRDefault="0094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педсовета по  вопросу допуска к государственной итоговой аттестации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1E6722" w:rsidRPr="001E6722" w:rsidRDefault="0094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</w:tcPr>
          <w:p w:rsidR="001E6722" w:rsidRPr="001E6722" w:rsidRDefault="00BD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Падалко О.Н.</w:t>
            </w:r>
            <w:bookmarkStart w:id="0" w:name="_GoBack"/>
            <w:bookmarkEnd w:id="0"/>
          </w:p>
        </w:tc>
      </w:tr>
      <w:tr w:rsidR="0027785E" w:rsidRPr="001E6722" w:rsidTr="008D0367">
        <w:tc>
          <w:tcPr>
            <w:tcW w:w="797" w:type="dxa"/>
          </w:tcPr>
          <w:p w:rsidR="001E6722" w:rsidRPr="001E6722" w:rsidRDefault="0094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52" w:type="dxa"/>
            <w:tcBorders>
              <w:right w:val="single" w:sz="4" w:space="0" w:color="auto"/>
            </w:tcBorders>
          </w:tcPr>
          <w:p w:rsidR="001E6722" w:rsidRPr="001E6722" w:rsidRDefault="0094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аттестационной комиссии.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1E6722" w:rsidRPr="001E6722" w:rsidRDefault="0094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04" w:type="dxa"/>
          </w:tcPr>
          <w:p w:rsidR="001E6722" w:rsidRPr="001E6722" w:rsidRDefault="0094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Угнич</w:t>
            </w:r>
            <w:proofErr w:type="spellEnd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27785E" w:rsidRPr="001E6722" w:rsidTr="008D0367">
        <w:tc>
          <w:tcPr>
            <w:tcW w:w="797" w:type="dxa"/>
          </w:tcPr>
          <w:p w:rsidR="001E6722" w:rsidRPr="001E6722" w:rsidRDefault="0094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52" w:type="dxa"/>
            <w:tcBorders>
              <w:right w:val="single" w:sz="4" w:space="0" w:color="auto"/>
            </w:tcBorders>
          </w:tcPr>
          <w:p w:rsidR="001E6722" w:rsidRPr="001E6722" w:rsidRDefault="0094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педсоветов о завершении государственной итоговой аттестации в 9-11 классах.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1E6722" w:rsidRPr="001E6722" w:rsidRDefault="00E1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71B2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204" w:type="dxa"/>
          </w:tcPr>
          <w:p w:rsidR="001E6722" w:rsidRPr="001E6722" w:rsidRDefault="00DD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Падалко О.Н.</w:t>
            </w:r>
            <w:r w:rsidR="00947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1B2" w:rsidRPr="001E6722" w:rsidTr="00F87C83">
        <w:tc>
          <w:tcPr>
            <w:tcW w:w="9571" w:type="dxa"/>
            <w:gridSpan w:val="4"/>
          </w:tcPr>
          <w:p w:rsidR="009471B2" w:rsidRPr="001E6722" w:rsidRDefault="009471B2" w:rsidP="0094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Работа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учителями</w:t>
            </w:r>
          </w:p>
        </w:tc>
      </w:tr>
      <w:tr w:rsidR="0027785E" w:rsidRPr="001E6722" w:rsidTr="008D0367">
        <w:tc>
          <w:tcPr>
            <w:tcW w:w="797" w:type="dxa"/>
          </w:tcPr>
          <w:p w:rsidR="001E6722" w:rsidRPr="001E6722" w:rsidRDefault="0094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2" w:type="dxa"/>
            <w:tcBorders>
              <w:right w:val="single" w:sz="4" w:space="0" w:color="auto"/>
            </w:tcBorders>
          </w:tcPr>
          <w:p w:rsidR="001E6722" w:rsidRPr="001E6722" w:rsidRDefault="0094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собраний по вопросам подготовки и проведения ГИА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1E6722" w:rsidRPr="001E6722" w:rsidRDefault="0094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1E6722" w:rsidRPr="001E6722" w:rsidRDefault="0094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Угнич</w:t>
            </w:r>
            <w:proofErr w:type="spellEnd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27785E" w:rsidRPr="001E6722" w:rsidTr="008D0367">
        <w:tc>
          <w:tcPr>
            <w:tcW w:w="797" w:type="dxa"/>
          </w:tcPr>
          <w:p w:rsidR="001E6722" w:rsidRPr="001E6722" w:rsidRDefault="0094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52" w:type="dxa"/>
            <w:tcBorders>
              <w:right w:val="single" w:sz="4" w:space="0" w:color="auto"/>
            </w:tcBorders>
          </w:tcPr>
          <w:p w:rsidR="001E6722" w:rsidRDefault="0094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r w:rsidR="00C546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467A" w:rsidRDefault="00C5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КДР;</w:t>
            </w:r>
          </w:p>
          <w:p w:rsidR="00C5467A" w:rsidRDefault="00C5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ВПР;</w:t>
            </w:r>
          </w:p>
          <w:p w:rsidR="00C5467A" w:rsidRPr="001E6722" w:rsidRDefault="00C5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административных работ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1E6722" w:rsidRPr="001E6722" w:rsidRDefault="0094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04" w:type="dxa"/>
          </w:tcPr>
          <w:p w:rsidR="001E6722" w:rsidRPr="001E6722" w:rsidRDefault="0094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1E6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по УВР </w:t>
            </w:r>
            <w:proofErr w:type="spellStart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Угнич</w:t>
            </w:r>
            <w:proofErr w:type="spellEnd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27785E" w:rsidRPr="001E6722" w:rsidTr="008D0367">
        <w:tc>
          <w:tcPr>
            <w:tcW w:w="797" w:type="dxa"/>
          </w:tcPr>
          <w:p w:rsidR="00C5467A" w:rsidRPr="001E6722" w:rsidRDefault="00C5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52" w:type="dxa"/>
            <w:tcBorders>
              <w:right w:val="single" w:sz="4" w:space="0" w:color="auto"/>
            </w:tcBorders>
          </w:tcPr>
          <w:p w:rsidR="00C5467A" w:rsidRPr="001E6722" w:rsidRDefault="00C5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</w:t>
            </w:r>
            <w:r w:rsidR="00DD04B4">
              <w:rPr>
                <w:rFonts w:ascii="Times New Roman" w:hAnsi="Times New Roman" w:cs="Times New Roman"/>
                <w:sz w:val="24"/>
                <w:szCs w:val="24"/>
              </w:rPr>
              <w:t>ление школьных стендов по</w:t>
            </w:r>
            <w:r w:rsidR="00535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C5467A" w:rsidRPr="001E6722" w:rsidRDefault="00C5467A" w:rsidP="000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C5467A" w:rsidRPr="001E6722" w:rsidRDefault="00C5467A" w:rsidP="000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Угнич</w:t>
            </w:r>
            <w:proofErr w:type="spellEnd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27785E" w:rsidRPr="001E6722" w:rsidTr="008D0367">
        <w:tc>
          <w:tcPr>
            <w:tcW w:w="797" w:type="dxa"/>
          </w:tcPr>
          <w:p w:rsidR="00C5467A" w:rsidRPr="001E6722" w:rsidRDefault="00C5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52" w:type="dxa"/>
            <w:tcBorders>
              <w:right w:val="single" w:sz="4" w:space="0" w:color="auto"/>
            </w:tcBorders>
          </w:tcPr>
          <w:p w:rsidR="00C5467A" w:rsidRPr="001E6722" w:rsidRDefault="00C5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педагогами курсовой переподготовки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C5467A" w:rsidRPr="001E6722" w:rsidRDefault="00C5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04" w:type="dxa"/>
          </w:tcPr>
          <w:p w:rsidR="00C5467A" w:rsidRPr="001E6722" w:rsidRDefault="00C5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</w:t>
            </w: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BD1C1B">
              <w:rPr>
                <w:rFonts w:ascii="Times New Roman" w:hAnsi="Times New Roman" w:cs="Times New Roman"/>
                <w:sz w:val="24"/>
                <w:szCs w:val="24"/>
              </w:rPr>
              <w:t>Ушакова В.О.</w:t>
            </w:r>
          </w:p>
        </w:tc>
      </w:tr>
      <w:tr w:rsidR="0027785E" w:rsidRPr="001E6722" w:rsidTr="008D0367">
        <w:tc>
          <w:tcPr>
            <w:tcW w:w="797" w:type="dxa"/>
          </w:tcPr>
          <w:p w:rsidR="00C5467A" w:rsidRPr="001E6722" w:rsidRDefault="00C5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52" w:type="dxa"/>
            <w:tcBorders>
              <w:right w:val="single" w:sz="4" w:space="0" w:color="auto"/>
            </w:tcBorders>
          </w:tcPr>
          <w:p w:rsidR="00C5467A" w:rsidRPr="001E6722" w:rsidRDefault="00C5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работе окружных и городских семинаров.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C5467A" w:rsidRPr="001E6722" w:rsidRDefault="00C5467A" w:rsidP="000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04" w:type="dxa"/>
          </w:tcPr>
          <w:p w:rsidR="00C5467A" w:rsidRPr="001E6722" w:rsidRDefault="00C5467A" w:rsidP="000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</w:t>
            </w: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BD1C1B">
              <w:rPr>
                <w:rFonts w:ascii="Times New Roman" w:hAnsi="Times New Roman" w:cs="Times New Roman"/>
                <w:sz w:val="24"/>
                <w:szCs w:val="24"/>
              </w:rPr>
              <w:t>Ушакова В.О.</w:t>
            </w:r>
          </w:p>
        </w:tc>
      </w:tr>
      <w:tr w:rsidR="00C5467A" w:rsidRPr="001E6722" w:rsidTr="006E5619">
        <w:tc>
          <w:tcPr>
            <w:tcW w:w="9571" w:type="dxa"/>
            <w:gridSpan w:val="4"/>
          </w:tcPr>
          <w:p w:rsidR="00C5467A" w:rsidRPr="008D0367" w:rsidRDefault="00C5467A" w:rsidP="00C5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Работа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8D0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обучающимися</w:t>
            </w:r>
            <w:proofErr w:type="spellEnd"/>
          </w:p>
        </w:tc>
      </w:tr>
      <w:tr w:rsidR="0027785E" w:rsidRPr="001E6722" w:rsidTr="008D0367">
        <w:tc>
          <w:tcPr>
            <w:tcW w:w="797" w:type="dxa"/>
          </w:tcPr>
          <w:p w:rsidR="00C5467A" w:rsidRPr="001E6722" w:rsidRDefault="00C54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2" w:type="dxa"/>
            <w:tcBorders>
              <w:right w:val="single" w:sz="4" w:space="0" w:color="auto"/>
            </w:tcBorders>
          </w:tcPr>
          <w:p w:rsidR="00C5467A" w:rsidRPr="001E6722" w:rsidRDefault="008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выпускников с нормативно-правовыми</w:t>
            </w:r>
            <w:r w:rsidR="00DD04B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 по подготовке к ЕГЭ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C5467A" w:rsidRPr="001E6722" w:rsidRDefault="008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2204" w:type="dxa"/>
          </w:tcPr>
          <w:p w:rsidR="00C5467A" w:rsidRPr="001E6722" w:rsidRDefault="008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Угнич</w:t>
            </w:r>
            <w:proofErr w:type="spellEnd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27785E" w:rsidRPr="001E6722" w:rsidTr="008D0367">
        <w:tc>
          <w:tcPr>
            <w:tcW w:w="797" w:type="dxa"/>
          </w:tcPr>
          <w:p w:rsidR="00C5467A" w:rsidRPr="001E6722" w:rsidRDefault="008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52" w:type="dxa"/>
            <w:tcBorders>
              <w:right w:val="single" w:sz="4" w:space="0" w:color="auto"/>
            </w:tcBorders>
          </w:tcPr>
          <w:p w:rsidR="00C5467A" w:rsidRPr="001E6722" w:rsidRDefault="008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предварительному выбору предметов для сдачи экзаменов в форме ЕГЭ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C5467A" w:rsidRPr="001E6722" w:rsidRDefault="008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04" w:type="dxa"/>
          </w:tcPr>
          <w:p w:rsidR="00C5467A" w:rsidRPr="001E6722" w:rsidRDefault="008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Угнич</w:t>
            </w:r>
            <w:proofErr w:type="spellEnd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27785E" w:rsidRPr="001E6722" w:rsidTr="008D0367">
        <w:tc>
          <w:tcPr>
            <w:tcW w:w="797" w:type="dxa"/>
          </w:tcPr>
          <w:p w:rsidR="00C5467A" w:rsidRPr="001E6722" w:rsidRDefault="008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52" w:type="dxa"/>
            <w:tcBorders>
              <w:right w:val="single" w:sz="4" w:space="0" w:color="auto"/>
            </w:tcBorders>
          </w:tcPr>
          <w:p w:rsidR="00C5467A" w:rsidRPr="001E6722" w:rsidRDefault="008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демоверсиями по предметам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C5467A" w:rsidRPr="001E6722" w:rsidRDefault="008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C5467A" w:rsidRPr="001E6722" w:rsidRDefault="008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7785E" w:rsidRPr="001E6722" w:rsidTr="008D0367">
        <w:tc>
          <w:tcPr>
            <w:tcW w:w="797" w:type="dxa"/>
          </w:tcPr>
          <w:p w:rsidR="00C5467A" w:rsidRPr="001E6722" w:rsidRDefault="008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52" w:type="dxa"/>
            <w:tcBorders>
              <w:right w:val="single" w:sz="4" w:space="0" w:color="auto"/>
            </w:tcBorders>
          </w:tcPr>
          <w:p w:rsidR="00C5467A" w:rsidRPr="001E6722" w:rsidRDefault="008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слабоуспевающими учащимися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C5467A" w:rsidRPr="001E6722" w:rsidRDefault="008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C5467A" w:rsidRPr="001E6722" w:rsidRDefault="008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7785E" w:rsidRPr="001E6722" w:rsidTr="008D0367">
        <w:tc>
          <w:tcPr>
            <w:tcW w:w="797" w:type="dxa"/>
          </w:tcPr>
          <w:p w:rsidR="00C5467A" w:rsidRPr="001E6722" w:rsidRDefault="008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52" w:type="dxa"/>
            <w:tcBorders>
              <w:right w:val="single" w:sz="4" w:space="0" w:color="auto"/>
            </w:tcBorders>
          </w:tcPr>
          <w:p w:rsidR="00C5467A" w:rsidRPr="001E6722" w:rsidRDefault="008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итогового сочинения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C5467A" w:rsidRPr="001E6722" w:rsidRDefault="008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204" w:type="dxa"/>
          </w:tcPr>
          <w:p w:rsidR="00C5467A" w:rsidRDefault="008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8D0367" w:rsidRPr="001E6722" w:rsidRDefault="00BD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Андрейчикова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13D55" w:rsidRPr="001E6722" w:rsidTr="008D0367">
        <w:tc>
          <w:tcPr>
            <w:tcW w:w="797" w:type="dxa"/>
          </w:tcPr>
          <w:p w:rsidR="00E13D55" w:rsidRPr="001E6722" w:rsidRDefault="00E1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52" w:type="dxa"/>
            <w:tcBorders>
              <w:right w:val="single" w:sz="4" w:space="0" w:color="auto"/>
            </w:tcBorders>
          </w:tcPr>
          <w:p w:rsidR="00E13D55" w:rsidRPr="001E6722" w:rsidRDefault="00DD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тренировочных ЕГЭ </w:t>
            </w:r>
            <w:r w:rsidR="00E13D55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предметам.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E13D55" w:rsidRPr="001E6722" w:rsidRDefault="00E1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04" w:type="dxa"/>
          </w:tcPr>
          <w:p w:rsidR="00E13D55" w:rsidRPr="001E6722" w:rsidRDefault="00E1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13D55" w:rsidRPr="001E6722" w:rsidTr="00766603">
        <w:tc>
          <w:tcPr>
            <w:tcW w:w="9571" w:type="dxa"/>
            <w:gridSpan w:val="4"/>
          </w:tcPr>
          <w:p w:rsidR="00E13D55" w:rsidRPr="001E6722" w:rsidRDefault="00E13D55" w:rsidP="008D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обучающихся</w:t>
            </w:r>
          </w:p>
        </w:tc>
      </w:tr>
      <w:tr w:rsidR="00E13D55" w:rsidRPr="001E6722" w:rsidTr="008D0367">
        <w:tc>
          <w:tcPr>
            <w:tcW w:w="797" w:type="dxa"/>
          </w:tcPr>
          <w:p w:rsidR="00E13D55" w:rsidRPr="001E6722" w:rsidRDefault="00E1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2" w:type="dxa"/>
            <w:tcBorders>
              <w:right w:val="single" w:sz="4" w:space="0" w:color="auto"/>
            </w:tcBorders>
          </w:tcPr>
          <w:p w:rsidR="00E13D55" w:rsidRPr="001E6722" w:rsidRDefault="00E1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вопросам проведения ГИА.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E13D55" w:rsidRPr="001E6722" w:rsidRDefault="00E1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E13D55" w:rsidRPr="001E6722" w:rsidRDefault="00E1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Угнич</w:t>
            </w:r>
            <w:proofErr w:type="spellEnd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13D55" w:rsidRPr="001E6722" w:rsidTr="008D0367">
        <w:tc>
          <w:tcPr>
            <w:tcW w:w="797" w:type="dxa"/>
          </w:tcPr>
          <w:p w:rsidR="00E13D55" w:rsidRPr="001E6722" w:rsidRDefault="00E1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52" w:type="dxa"/>
            <w:tcBorders>
              <w:right w:val="single" w:sz="4" w:space="0" w:color="auto"/>
            </w:tcBorders>
          </w:tcPr>
          <w:p w:rsidR="00E13D55" w:rsidRPr="001E6722" w:rsidRDefault="00E1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линии » по вопросам ГИА.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E13D55" w:rsidRPr="001E6722" w:rsidRDefault="00E13D55" w:rsidP="0050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E13D55" w:rsidRPr="001E6722" w:rsidRDefault="00E13D55" w:rsidP="0050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Угнич</w:t>
            </w:r>
            <w:proofErr w:type="spellEnd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13D55" w:rsidRPr="001E6722" w:rsidTr="008D0367">
        <w:tc>
          <w:tcPr>
            <w:tcW w:w="797" w:type="dxa"/>
          </w:tcPr>
          <w:p w:rsidR="00E13D55" w:rsidRPr="001E6722" w:rsidRDefault="00E1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52" w:type="dxa"/>
            <w:tcBorders>
              <w:right w:val="single" w:sz="4" w:space="0" w:color="auto"/>
            </w:tcBorders>
          </w:tcPr>
          <w:p w:rsidR="00E13D55" w:rsidRPr="001E6722" w:rsidRDefault="00E1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вопросам ГИА.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E13D55" w:rsidRPr="001E6722" w:rsidRDefault="00E13D55" w:rsidP="0050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E13D55" w:rsidRPr="001E6722" w:rsidRDefault="00E13D55" w:rsidP="0050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Угнич</w:t>
            </w:r>
            <w:proofErr w:type="spellEnd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13D55" w:rsidRPr="001E6722" w:rsidTr="008D0367">
        <w:tc>
          <w:tcPr>
            <w:tcW w:w="797" w:type="dxa"/>
          </w:tcPr>
          <w:p w:rsidR="00E13D55" w:rsidRPr="001E6722" w:rsidRDefault="00E1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52" w:type="dxa"/>
            <w:tcBorders>
              <w:right w:val="single" w:sz="4" w:space="0" w:color="auto"/>
            </w:tcBorders>
          </w:tcPr>
          <w:p w:rsidR="00E13D55" w:rsidRPr="001E6722" w:rsidRDefault="00E1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селекторных совещаний по вопросам проведения ГИА.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E13D55" w:rsidRPr="001E6722" w:rsidRDefault="00E1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04" w:type="dxa"/>
          </w:tcPr>
          <w:p w:rsidR="00E13D55" w:rsidRPr="001E6722" w:rsidRDefault="00E1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>Угнич</w:t>
            </w:r>
            <w:proofErr w:type="spellEnd"/>
            <w:r w:rsidRPr="001E672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</w:tbl>
    <w:p w:rsidR="005C19B4" w:rsidRPr="005C19B4" w:rsidRDefault="005C19B4">
      <w:pPr>
        <w:rPr>
          <w:rFonts w:ascii="Times New Roman" w:hAnsi="Times New Roman" w:cs="Times New Roman"/>
        </w:rPr>
      </w:pPr>
    </w:p>
    <w:p w:rsidR="000B7E6B" w:rsidRPr="005C19B4" w:rsidRDefault="002778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директора по УВР                                                     </w:t>
      </w:r>
      <w:proofErr w:type="spellStart"/>
      <w:r>
        <w:rPr>
          <w:rFonts w:ascii="Times New Roman" w:hAnsi="Times New Roman" w:cs="Times New Roman"/>
        </w:rPr>
        <w:t>Т.Н.Угнич</w:t>
      </w:r>
      <w:proofErr w:type="spellEnd"/>
    </w:p>
    <w:sectPr w:rsidR="000B7E6B" w:rsidRPr="005C19B4" w:rsidSect="000B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19B4"/>
    <w:rsid w:val="000B7E6B"/>
    <w:rsid w:val="001E6722"/>
    <w:rsid w:val="0027785E"/>
    <w:rsid w:val="003F7AAD"/>
    <w:rsid w:val="00535A96"/>
    <w:rsid w:val="005C19B4"/>
    <w:rsid w:val="008D0367"/>
    <w:rsid w:val="009471B2"/>
    <w:rsid w:val="00BD1C1B"/>
    <w:rsid w:val="00C5467A"/>
    <w:rsid w:val="00DD04B4"/>
    <w:rsid w:val="00E1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1412"/>
  <w15:docId w15:val="{47AEE7FB-3D25-4251-8ABB-D878FAD1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2017-11-09T19:55:00Z</dcterms:created>
  <dcterms:modified xsi:type="dcterms:W3CDTF">2019-10-04T08:10:00Z</dcterms:modified>
</cp:coreProperties>
</file>